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9"/>
        <w:gridCol w:w="2452"/>
        <w:gridCol w:w="2452"/>
        <w:gridCol w:w="2452"/>
        <w:gridCol w:w="2452"/>
        <w:gridCol w:w="2452"/>
      </w:tblGrid>
      <w:tr w:rsidR="00275A29" w:rsidRPr="00275A29" w14:paraId="004E92B6" w14:textId="77777777" w:rsidTr="00275A29">
        <w:trPr>
          <w:trHeight w:val="1216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15E4" w14:textId="77777777" w:rsidR="00275A29" w:rsidRPr="00275A29" w:rsidRDefault="00275A29" w:rsidP="00275A29"/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E987C" w14:textId="77777777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Cele</w:t>
            </w:r>
          </w:p>
          <w:p w14:paraId="180C8505" w14:textId="0A8BE0E2" w:rsidR="00275A29" w:rsidRPr="00275A29" w:rsidRDefault="00275A29" w:rsidP="00275A29">
            <w:r w:rsidRPr="00275A29">
              <w:br/>
              <w:t>Co ma</w:t>
            </w:r>
            <w:r w:rsidR="00C2518D">
              <w:t>m</w:t>
            </w:r>
            <w:r w:rsidRPr="00275A29">
              <w:t xml:space="preserve"> osiągnąć?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57DE98" w14:textId="77777777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Umiejętności lub kompetencje</w:t>
            </w:r>
          </w:p>
          <w:p w14:paraId="4D033586" w14:textId="333EF6AC" w:rsidR="00275A29" w:rsidRPr="00275A29" w:rsidRDefault="00275A29" w:rsidP="00275A29">
            <w:r w:rsidRPr="00275A29">
              <w:t>Czego ma</w:t>
            </w:r>
            <w:r w:rsidR="00C2518D">
              <w:t>m</w:t>
            </w:r>
            <w:r w:rsidRPr="00275A29">
              <w:t xml:space="preserve"> się nauczyć?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93A63" w14:textId="77777777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Zasoby</w:t>
            </w:r>
          </w:p>
          <w:p w14:paraId="3BB1A03D" w14:textId="77777777" w:rsidR="00275A29" w:rsidRPr="00275A29" w:rsidRDefault="00275A29" w:rsidP="00275A29">
            <w:r w:rsidRPr="00275A29">
              <w:t>Co będzie potrzebne (pieniądze, czas itd.)?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D0773" w14:textId="77777777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Działania</w:t>
            </w:r>
          </w:p>
          <w:p w14:paraId="13F37E9A" w14:textId="7064E147" w:rsidR="00275A29" w:rsidRPr="00275A29" w:rsidRDefault="00275A29" w:rsidP="00275A29">
            <w:r w:rsidRPr="00275A29">
              <w:t>Jakie są możliwe sposoby by</w:t>
            </w:r>
            <w:r w:rsidR="00C2518D">
              <w:t>m</w:t>
            </w:r>
            <w:r w:rsidRPr="00275A29">
              <w:t xml:space="preserve"> się tego nauczył</w:t>
            </w:r>
            <w:r w:rsidR="00C2518D">
              <w:t>/a</w:t>
            </w:r>
            <w:r w:rsidRPr="00275A29">
              <w:t>?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4C99C8" w14:textId="77777777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Status</w:t>
            </w:r>
          </w:p>
          <w:p w14:paraId="38B48491" w14:textId="77777777" w:rsidR="00275A29" w:rsidRPr="00275A29" w:rsidRDefault="00275A29" w:rsidP="00275A29">
            <w:r w:rsidRPr="00275A29">
              <w:t>Co już w tym temacie jest rozpoczęte lub zrobione?</w:t>
            </w:r>
          </w:p>
        </w:tc>
      </w:tr>
      <w:tr w:rsidR="00275A29" w:rsidRPr="00275A29" w14:paraId="1597A6D7" w14:textId="77777777" w:rsidTr="00275A29">
        <w:trPr>
          <w:trHeight w:val="1592"/>
        </w:trPr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EF009" w14:textId="062002C1" w:rsidR="00275A29" w:rsidRPr="00275A29" w:rsidRDefault="00275A29" w:rsidP="00275A29">
            <w:r w:rsidRPr="00275A29">
              <w:rPr>
                <w:b/>
                <w:bCs/>
              </w:rPr>
              <w:t>Krótkoterminowe</w:t>
            </w:r>
            <w:r w:rsidR="00C2518D">
              <w:rPr>
                <w:b/>
                <w:bCs/>
              </w:rPr>
              <w:br/>
            </w:r>
            <w:r w:rsidR="00C2518D" w:rsidRPr="00C2518D">
              <w:t>okres: ……….</w:t>
            </w:r>
            <w:r w:rsidRPr="00275A29">
              <w:br/>
            </w:r>
          </w:p>
          <w:p w14:paraId="122B71A6" w14:textId="79432E2E" w:rsidR="00275A29" w:rsidRPr="00275A29" w:rsidRDefault="00275A29" w:rsidP="00275A29">
            <w:r w:rsidRPr="00275A29">
              <w:t xml:space="preserve">Istotne </w:t>
            </w:r>
            <w:r w:rsidR="00C2518D">
              <w:t>w mojej pracy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B3B024" w14:textId="77777777" w:rsidR="00275A29" w:rsidRDefault="00275A29" w:rsidP="00275A29"/>
          <w:p w14:paraId="33792FD1" w14:textId="77777777" w:rsidR="00275A29" w:rsidRDefault="00275A29" w:rsidP="00275A29"/>
          <w:p w14:paraId="4B2C3D7E" w14:textId="77777777" w:rsidR="00275A29" w:rsidRDefault="00275A29" w:rsidP="00275A29"/>
          <w:p w14:paraId="7B3FD912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7809F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E41FC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61B70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78F0D" w14:textId="77777777" w:rsidR="00275A29" w:rsidRPr="00275A29" w:rsidRDefault="00275A29" w:rsidP="00275A29"/>
        </w:tc>
      </w:tr>
      <w:tr w:rsidR="00275A29" w:rsidRPr="00275A29" w14:paraId="20E29974" w14:textId="77777777" w:rsidTr="00275A29">
        <w:trPr>
          <w:trHeight w:val="1800"/>
        </w:trPr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74482" w14:textId="3871544F" w:rsidR="00C2518D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Średniookresowe</w:t>
            </w:r>
            <w:r w:rsidR="00C2518D">
              <w:rPr>
                <w:b/>
                <w:bCs/>
              </w:rPr>
              <w:br/>
            </w:r>
            <w:r w:rsidR="00C2518D" w:rsidRPr="00C2518D">
              <w:t>okres: ……….</w:t>
            </w:r>
          </w:p>
          <w:p w14:paraId="6812C504" w14:textId="77777777" w:rsidR="00275A29" w:rsidRPr="00275A29" w:rsidRDefault="00275A29" w:rsidP="00275A29"/>
          <w:p w14:paraId="331D1693" w14:textId="0C4CAAE7" w:rsidR="00275A29" w:rsidRPr="00275A29" w:rsidRDefault="00275A29" w:rsidP="00275A29">
            <w:r w:rsidRPr="00275A29">
              <w:t>Ważne dla rozwoju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7E35C" w14:textId="77777777" w:rsidR="00275A29" w:rsidRDefault="00275A29" w:rsidP="00275A29"/>
          <w:p w14:paraId="29DA3816" w14:textId="77777777" w:rsidR="00275A29" w:rsidRDefault="00275A29" w:rsidP="00275A29"/>
          <w:p w14:paraId="33A65A9E" w14:textId="77777777" w:rsidR="00275A29" w:rsidRDefault="00275A29" w:rsidP="00275A29"/>
          <w:p w14:paraId="0FEF22D6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83180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D977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6552A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EE092C" w14:textId="77777777" w:rsidR="00275A29" w:rsidRPr="00275A29" w:rsidRDefault="00275A29" w:rsidP="00275A29"/>
        </w:tc>
      </w:tr>
      <w:tr w:rsidR="00275A29" w:rsidRPr="00275A29" w14:paraId="7291100C" w14:textId="77777777" w:rsidTr="00275A29">
        <w:trPr>
          <w:trHeight w:val="1880"/>
        </w:trPr>
        <w:tc>
          <w:tcPr>
            <w:tcW w:w="22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5C105" w14:textId="438EF6F2" w:rsidR="00275A29" w:rsidRPr="00275A29" w:rsidRDefault="00275A29" w:rsidP="00275A29">
            <w:pPr>
              <w:rPr>
                <w:b/>
                <w:bCs/>
              </w:rPr>
            </w:pPr>
            <w:r w:rsidRPr="00275A29">
              <w:rPr>
                <w:b/>
                <w:bCs/>
              </w:rPr>
              <w:t>Długofalowe</w:t>
            </w:r>
            <w:r w:rsidR="00C2518D">
              <w:rPr>
                <w:b/>
                <w:bCs/>
              </w:rPr>
              <w:br/>
            </w:r>
            <w:r w:rsidR="00C2518D" w:rsidRPr="00C2518D">
              <w:t>okres: ……….</w:t>
            </w:r>
          </w:p>
          <w:p w14:paraId="207DD63D" w14:textId="79DDD620" w:rsidR="00275A29" w:rsidRPr="00275A29" w:rsidRDefault="00275A29" w:rsidP="00275A29">
            <w:r w:rsidRPr="00275A29">
              <w:t>Pomocne w osiągnięciu dalszych celów</w:t>
            </w:r>
          </w:p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0AD51" w14:textId="77777777" w:rsidR="00275A29" w:rsidRDefault="00275A29" w:rsidP="00275A29"/>
          <w:p w14:paraId="4755B705" w14:textId="77777777" w:rsidR="00275A29" w:rsidRDefault="00275A29" w:rsidP="00275A29"/>
          <w:p w14:paraId="3E5B164E" w14:textId="77777777" w:rsidR="00275A29" w:rsidRDefault="00275A29" w:rsidP="00275A29"/>
          <w:p w14:paraId="47737FDC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CE660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EC757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D245F8" w14:textId="77777777" w:rsidR="00275A29" w:rsidRPr="00275A29" w:rsidRDefault="00275A29" w:rsidP="00275A29"/>
        </w:tc>
        <w:tc>
          <w:tcPr>
            <w:tcW w:w="22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D3347A" w14:textId="77777777" w:rsidR="00275A29" w:rsidRPr="00275A29" w:rsidRDefault="00275A29" w:rsidP="00275A29"/>
        </w:tc>
      </w:tr>
    </w:tbl>
    <w:p w14:paraId="11D92F19" w14:textId="6E7562E7" w:rsidR="00472558" w:rsidRDefault="00472558" w:rsidP="00472558">
      <w:r>
        <w:br/>
      </w:r>
      <w:r w:rsidR="00C2518D">
        <w:t>*Perspektywę czasową wyznacz adekwatnie do swojej sytuacji.</w:t>
      </w:r>
      <w:r w:rsidR="00C2518D" w:rsidRPr="00FA4747">
        <w:rPr>
          <w:b/>
          <w:bCs/>
        </w:rPr>
        <w:t xml:space="preserve"> W polu „okres: ……….” </w:t>
      </w:r>
      <w:r w:rsidR="00C2518D">
        <w:t>wpisz konkretne ramy czasowe, np. dla krótkoterminowych: 1 rok, dla średniookresowych: 2 lata, a dla długo</w:t>
      </w:r>
      <w:r>
        <w:t>okresowych:</w:t>
      </w:r>
      <w:r w:rsidR="00C2518D">
        <w:t xml:space="preserve"> 3-5 lat</w:t>
      </w:r>
      <w:r>
        <w:t>. Być może swój rozwój widzisz jeszcze innych ramach, np. dla krótkoterminowych: 2 tygodnie, dla średniookresowych: 3 miesiące, a dla długookresowych: 1 rok. Wiele zależy od skali Twoich celów oraz od Twojej osobistej sytuacji. Jeśli nie masz pojęcia co wybrać to radzę wpisz</w:t>
      </w:r>
      <w:r w:rsidRPr="00472558">
        <w:rPr>
          <w:b/>
          <w:bCs/>
        </w:rPr>
        <w:t>: dla krótkoterminowych: 1 rok, dla średniookresowych: 2 lata, a dla długookresowych: 3-5 lat</w:t>
      </w:r>
    </w:p>
    <w:p w14:paraId="0C2C1C55" w14:textId="2FD8C131" w:rsidR="00C2518D" w:rsidRDefault="00C2518D"/>
    <w:sectPr w:rsidR="00C2518D" w:rsidSect="00FA4747">
      <w:headerReference w:type="default" r:id="rId6"/>
      <w:pgSz w:w="16838" w:h="11906" w:orient="landscape" w:code="9"/>
      <w:pgMar w:top="1701" w:right="1417" w:bottom="1134" w:left="1134" w:header="851" w:footer="709" w:gutter="0"/>
      <w:paperSrc w:first="1284" w:other="1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EA75C" w14:textId="77777777" w:rsidR="0054298F" w:rsidRDefault="0054298F" w:rsidP="00472558">
      <w:pPr>
        <w:spacing w:after="0" w:line="240" w:lineRule="auto"/>
      </w:pPr>
      <w:r>
        <w:separator/>
      </w:r>
    </w:p>
  </w:endnote>
  <w:endnote w:type="continuationSeparator" w:id="0">
    <w:p w14:paraId="3E0EE02A" w14:textId="77777777" w:rsidR="0054298F" w:rsidRDefault="0054298F" w:rsidP="004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0912" w14:textId="77777777" w:rsidR="0054298F" w:rsidRDefault="0054298F" w:rsidP="00472558">
      <w:pPr>
        <w:spacing w:after="0" w:line="240" w:lineRule="auto"/>
      </w:pPr>
      <w:r>
        <w:separator/>
      </w:r>
    </w:p>
  </w:footnote>
  <w:footnote w:type="continuationSeparator" w:id="0">
    <w:p w14:paraId="6729BCEF" w14:textId="77777777" w:rsidR="0054298F" w:rsidRDefault="0054298F" w:rsidP="0047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F874C" w14:textId="60E95892" w:rsidR="00472558" w:rsidRDefault="00472558" w:rsidP="00472558">
    <w:pPr>
      <w:pStyle w:val="Heading1"/>
    </w:pPr>
    <w:r>
      <w:t>Osobisty plan rozwoju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A29"/>
    <w:rsid w:val="000F7E75"/>
    <w:rsid w:val="002200CC"/>
    <w:rsid w:val="00240FB7"/>
    <w:rsid w:val="00275A29"/>
    <w:rsid w:val="003247BB"/>
    <w:rsid w:val="00377159"/>
    <w:rsid w:val="003849BB"/>
    <w:rsid w:val="00466B73"/>
    <w:rsid w:val="00472558"/>
    <w:rsid w:val="0054298F"/>
    <w:rsid w:val="009957E6"/>
    <w:rsid w:val="00AF7EB3"/>
    <w:rsid w:val="00C2518D"/>
    <w:rsid w:val="00FA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C7C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5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558"/>
  </w:style>
  <w:style w:type="paragraph" w:styleId="Footer">
    <w:name w:val="footer"/>
    <w:basedOn w:val="Normal"/>
    <w:link w:val="FooterChar"/>
    <w:uiPriority w:val="99"/>
    <w:unhideWhenUsed/>
    <w:rsid w:val="0047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558"/>
  </w:style>
  <w:style w:type="character" w:customStyle="1" w:styleId="Heading1Char">
    <w:name w:val="Heading 1 Char"/>
    <w:basedOn w:val="DefaultParagraphFont"/>
    <w:link w:val="Heading1"/>
    <w:uiPriority w:val="9"/>
    <w:rsid w:val="004725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2020-09-17T04:24:00Z</dcterms:created>
  <dcterms:modified xsi:type="dcterms:W3CDTF">2020-09-17T04:24:00Z</dcterms:modified>
</cp:coreProperties>
</file>